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D6AF">
      <w:pPr>
        <w:spacing w:beforeLines="50" w:afterLines="50" w:line="5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1001"/>
        <w:gridCol w:w="783"/>
        <w:gridCol w:w="2636"/>
        <w:gridCol w:w="2606"/>
        <w:gridCol w:w="3965"/>
        <w:gridCol w:w="992"/>
        <w:gridCol w:w="709"/>
      </w:tblGrid>
      <w:tr w14:paraId="4EBC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94B9">
            <w:pPr>
              <w:widowControl/>
              <w:jc w:val="center"/>
              <w:rPr>
                <w:rFonts w:ascii="方正小标宋简体" w:hAnsi="微软雅黑" w:eastAsia="方正小标宋简体" w:cs="宋体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24"/>
              </w:rPr>
              <w:t>2024年科普活动总结表</w:t>
            </w:r>
          </w:p>
        </w:tc>
      </w:tr>
      <w:tr w14:paraId="664DA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EB2B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A861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0AE2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4919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6669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主讲人信息（姓名、单位、职务职称、手机号等）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68B9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科普对象（领导干部和公务员、大学生、青年科技工作者等）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FB37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活动主要内容（不超过500字,照片不少于3张、视频需要剪辑或者全程录像,可单独以附件形式发送）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9B2B5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线下观众数量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C0E1">
            <w:pPr>
              <w:widowControl/>
              <w:spacing w:line="276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 w14:paraId="2BA2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26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58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A3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F1A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BA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6E9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E6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B2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CE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 w14:paraId="2EB7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A7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36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7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DFE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326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6F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BE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2C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F3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 w14:paraId="22C1A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13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B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BC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BD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A6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17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73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B1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D1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 w14:paraId="5C65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D5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108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EB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6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B1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B9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2A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05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F5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 w14:paraId="102D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B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1F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61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24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25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463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BB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A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20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03DA25D2">
      <w:pPr>
        <w:spacing w:beforeLines="50" w:afterLines="50" w:line="580" w:lineRule="exact"/>
      </w:pPr>
    </w:p>
    <w:sectPr>
      <w:footerReference r:id="rId3" w:type="default"/>
      <w:pgSz w:w="16838" w:h="11906" w:orient="landscape"/>
      <w:pgMar w:top="1531" w:right="1440" w:bottom="153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694814"/>
      <w:docPartObj>
        <w:docPartGallery w:val="AutoText"/>
      </w:docPartObj>
    </w:sdtPr>
    <w:sdtContent>
      <w:p w14:paraId="4C3C3105">
        <w:pPr>
          <w:pStyle w:val="2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1FE49DB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cxYzMyYmEzN2FmMGQ1YjRlNjc2MDdmZTYzMjMifQ=="/>
  </w:docVars>
  <w:rsids>
    <w:rsidRoot w:val="00E25754"/>
    <w:rsid w:val="00026A48"/>
    <w:rsid w:val="00026E3F"/>
    <w:rsid w:val="00127D25"/>
    <w:rsid w:val="00240A08"/>
    <w:rsid w:val="00243FAF"/>
    <w:rsid w:val="002F363C"/>
    <w:rsid w:val="00300E54"/>
    <w:rsid w:val="00310925"/>
    <w:rsid w:val="00641EAB"/>
    <w:rsid w:val="00740817"/>
    <w:rsid w:val="007864D2"/>
    <w:rsid w:val="0079707D"/>
    <w:rsid w:val="007E5E7E"/>
    <w:rsid w:val="008359C8"/>
    <w:rsid w:val="009305F1"/>
    <w:rsid w:val="00A41DC6"/>
    <w:rsid w:val="00BD4DDE"/>
    <w:rsid w:val="00BF46E0"/>
    <w:rsid w:val="00CF4D58"/>
    <w:rsid w:val="00D15432"/>
    <w:rsid w:val="00E25754"/>
    <w:rsid w:val="00F32DE4"/>
    <w:rsid w:val="00F37333"/>
    <w:rsid w:val="00F7522B"/>
    <w:rsid w:val="00F925F5"/>
    <w:rsid w:val="00FC343D"/>
    <w:rsid w:val="583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character" w:customStyle="1" w:styleId="10">
    <w:name w:val="列出段落 Char Char Char Char"/>
    <w:link w:val="11"/>
    <w:qFormat/>
    <w:locked/>
    <w:uiPriority w:val="0"/>
    <w:rPr>
      <w:rFonts w:ascii="Calibri" w:hAnsi="Calibri" w:cs="Calibri"/>
    </w:rPr>
  </w:style>
  <w:style w:type="paragraph" w:customStyle="1" w:styleId="11">
    <w:name w:val="列出段落1"/>
    <w:basedOn w:val="1"/>
    <w:link w:val="10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798</Words>
  <Characters>867</Characters>
  <Lines>7</Lines>
  <Paragraphs>2</Paragraphs>
  <TotalTime>10</TotalTime>
  <ScaleCrop>false</ScaleCrop>
  <LinksUpToDate>false</LinksUpToDate>
  <CharactersWithSpaces>914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2024-09-14T08:30:00Z</dcterms:created>
  <dc:creator>ly</dc:creator>
  <cp:lastModifiedBy>风舞灵动</cp:lastModifiedBy>
  <cp:lastPrinted>2024-09-14T08:31:00Z</cp:lastPrinted>
  <dcterms:modified xsi:type="dcterms:W3CDTF">2024-09-14T13:16:06Z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695FA8BE991341AC85BB3651F8A49A23_13</vt:lpwstr>
  </property>
</Properties>
</file>